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B1240" w14:textId="77777777" w:rsidR="00764BCC" w:rsidRPr="00780BE6" w:rsidRDefault="00764BCC" w:rsidP="00780BE6">
      <w:pPr>
        <w:jc w:val="center"/>
        <w:rPr>
          <w:b/>
        </w:rPr>
      </w:pPr>
      <w:bookmarkStart w:id="0" w:name="_GoBack"/>
      <w:bookmarkEnd w:id="0"/>
      <w:r w:rsidRPr="00780BE6">
        <w:rPr>
          <w:b/>
        </w:rPr>
        <w:t xml:space="preserve">Nomination Form for Courtesy </w:t>
      </w:r>
      <w:r w:rsidR="00AA216B">
        <w:rPr>
          <w:b/>
        </w:rPr>
        <w:t xml:space="preserve">or Adjunct </w:t>
      </w:r>
      <w:r w:rsidRPr="00780BE6">
        <w:rPr>
          <w:b/>
        </w:rPr>
        <w:t>Appointment in Agronomy and Horticulture</w:t>
      </w:r>
    </w:p>
    <w:p w14:paraId="778DA738" w14:textId="77777777" w:rsidR="00764BCC" w:rsidRDefault="00764BCC" w:rsidP="00780BE6"/>
    <w:p w14:paraId="181A1C73" w14:textId="77777777" w:rsidR="005433BB" w:rsidRPr="00E6305E" w:rsidRDefault="005433BB" w:rsidP="00780BE6"/>
    <w:p w14:paraId="695D3468" w14:textId="77777777" w:rsidR="00FA7BFA" w:rsidRPr="00780BE6" w:rsidRDefault="00FA7BFA" w:rsidP="00FA7BFA">
      <w:pPr>
        <w:tabs>
          <w:tab w:val="left" w:pos="2880"/>
          <w:tab w:val="left" w:pos="5760"/>
          <w:tab w:val="left" w:pos="8640"/>
        </w:tabs>
        <w:spacing w:line="220" w:lineRule="atLeast"/>
      </w:pPr>
      <w:r w:rsidRPr="00780BE6">
        <w:rPr>
          <w:b/>
          <w:bCs/>
        </w:rPr>
        <w:t>Recommendation for</w:t>
      </w:r>
      <w:r w:rsidRPr="00780BE6">
        <w:t>:</w:t>
      </w:r>
      <w:r w:rsidRPr="00780BE6">
        <w:tab/>
        <w:t xml:space="preserve">[  </w:t>
      </w:r>
      <w:proofErr w:type="gramStart"/>
      <w:r w:rsidRPr="00780BE6">
        <w:t>]  appointment</w:t>
      </w:r>
      <w:proofErr w:type="gramEnd"/>
      <w:r w:rsidRPr="00780BE6">
        <w:t xml:space="preserve">     [  ]  reappointment     [  ]  promotion </w:t>
      </w:r>
    </w:p>
    <w:p w14:paraId="7CF87092" w14:textId="77777777" w:rsidR="00FA7BFA" w:rsidRPr="00780BE6" w:rsidRDefault="00FA7BFA" w:rsidP="00FA7BFA">
      <w:pPr>
        <w:spacing w:line="220" w:lineRule="atLeast"/>
      </w:pPr>
    </w:p>
    <w:p w14:paraId="727A8CAF" w14:textId="77777777" w:rsidR="00FA7BFA" w:rsidRPr="00780BE6" w:rsidRDefault="00FA7BFA" w:rsidP="00FA7BFA">
      <w:pPr>
        <w:tabs>
          <w:tab w:val="left" w:pos="4440"/>
          <w:tab w:val="left" w:pos="5760"/>
          <w:tab w:val="left" w:pos="8640"/>
        </w:tabs>
        <w:spacing w:line="220" w:lineRule="atLeast"/>
      </w:pPr>
      <w:r w:rsidRPr="00780BE6">
        <w:t xml:space="preserve">Name:                                                     </w:t>
      </w:r>
    </w:p>
    <w:p w14:paraId="58F7C1B2" w14:textId="77777777" w:rsidR="00FA7BFA" w:rsidRPr="00780BE6" w:rsidRDefault="00FA7BFA" w:rsidP="00FA7BFA">
      <w:pPr>
        <w:tabs>
          <w:tab w:val="left" w:pos="4440"/>
          <w:tab w:val="left" w:pos="5760"/>
          <w:tab w:val="left" w:pos="8640"/>
        </w:tabs>
        <w:spacing w:line="220" w:lineRule="atLeast"/>
      </w:pPr>
    </w:p>
    <w:p w14:paraId="561C3385" w14:textId="77777777" w:rsidR="00FA7BFA" w:rsidRPr="00780BE6" w:rsidRDefault="00FA7BFA" w:rsidP="00FA7BFA">
      <w:pPr>
        <w:tabs>
          <w:tab w:val="left" w:pos="4440"/>
          <w:tab w:val="left" w:pos="5760"/>
          <w:tab w:val="left" w:pos="8640"/>
        </w:tabs>
        <w:spacing w:line="220" w:lineRule="atLeast"/>
      </w:pPr>
      <w:r w:rsidRPr="00780BE6">
        <w:t>Degree &amp; Year:</w:t>
      </w:r>
    </w:p>
    <w:p w14:paraId="143342BC" w14:textId="77777777" w:rsidR="00FA7BFA" w:rsidRPr="00780BE6" w:rsidRDefault="00FA7BFA" w:rsidP="00FA7BFA">
      <w:pPr>
        <w:tabs>
          <w:tab w:val="left" w:pos="4440"/>
          <w:tab w:val="left" w:pos="5760"/>
          <w:tab w:val="left" w:pos="8640"/>
        </w:tabs>
        <w:spacing w:line="220" w:lineRule="atLeast"/>
      </w:pPr>
    </w:p>
    <w:p w14:paraId="23752B2A" w14:textId="77777777" w:rsidR="00FA7BFA" w:rsidRPr="00780BE6" w:rsidRDefault="00FA7BFA" w:rsidP="00FA7BFA">
      <w:pPr>
        <w:tabs>
          <w:tab w:val="left" w:pos="4440"/>
          <w:tab w:val="left" w:pos="5760"/>
          <w:tab w:val="left" w:pos="8640"/>
        </w:tabs>
        <w:spacing w:line="220" w:lineRule="atLeast"/>
      </w:pPr>
      <w:r w:rsidRPr="00780BE6">
        <w:t>Current Employer:</w:t>
      </w:r>
    </w:p>
    <w:p w14:paraId="23A22BAA" w14:textId="77777777" w:rsidR="00FA7BFA" w:rsidRPr="00780BE6" w:rsidRDefault="00FA7BFA" w:rsidP="00FA7BFA">
      <w:pPr>
        <w:tabs>
          <w:tab w:val="left" w:pos="4440"/>
          <w:tab w:val="left" w:pos="5760"/>
          <w:tab w:val="left" w:pos="8640"/>
        </w:tabs>
        <w:spacing w:line="220" w:lineRule="atLeast"/>
      </w:pPr>
    </w:p>
    <w:p w14:paraId="6A6ABCE4" w14:textId="77777777" w:rsidR="00FA7BFA" w:rsidRPr="00780BE6" w:rsidRDefault="00FA7BFA" w:rsidP="00FA7BFA">
      <w:pPr>
        <w:tabs>
          <w:tab w:val="left" w:pos="4440"/>
          <w:tab w:val="left" w:pos="5760"/>
          <w:tab w:val="left" w:pos="8640"/>
        </w:tabs>
        <w:spacing w:line="220" w:lineRule="atLeast"/>
      </w:pPr>
      <w:r w:rsidRPr="00780BE6">
        <w:t>Current Title:</w:t>
      </w:r>
      <w:r w:rsidRPr="00780BE6">
        <w:tab/>
      </w:r>
      <w:r w:rsidRPr="00780BE6">
        <w:tab/>
      </w:r>
      <w:r w:rsidRPr="00780BE6">
        <w:tab/>
      </w:r>
    </w:p>
    <w:p w14:paraId="683B76B8" w14:textId="77777777" w:rsidR="00FA7BFA" w:rsidRPr="00780BE6" w:rsidRDefault="00FA7BFA" w:rsidP="00FA7BFA">
      <w:pPr>
        <w:tabs>
          <w:tab w:val="left" w:pos="5760"/>
          <w:tab w:val="left" w:pos="8640"/>
        </w:tabs>
        <w:spacing w:line="220" w:lineRule="atLeast"/>
      </w:pPr>
    </w:p>
    <w:p w14:paraId="123B005E" w14:textId="77777777" w:rsidR="00FA7BFA" w:rsidRPr="00780BE6" w:rsidRDefault="00FA7BFA" w:rsidP="00FA7BFA">
      <w:pPr>
        <w:spacing w:line="220" w:lineRule="atLeast"/>
      </w:pPr>
      <w:r w:rsidRPr="00780BE6">
        <w:t>Attach a curriculum vitae list</w:t>
      </w:r>
      <w:r w:rsidR="00B52B7D">
        <w:t>ing</w:t>
      </w:r>
      <w:r w:rsidRPr="00780BE6">
        <w:t xml:space="preserve"> educational background, academic and professional experience, major publications, and achievements relevant to this recommendation.</w:t>
      </w:r>
    </w:p>
    <w:p w14:paraId="4CE40654" w14:textId="77777777" w:rsidR="00FA7BFA" w:rsidRPr="00780BE6" w:rsidRDefault="00FA7BFA" w:rsidP="00FA7BFA">
      <w:pPr>
        <w:spacing w:line="220" w:lineRule="atLeast"/>
      </w:pPr>
    </w:p>
    <w:p w14:paraId="76BA21BE" w14:textId="77777777" w:rsidR="00FA7BFA" w:rsidRPr="00780BE6" w:rsidRDefault="00FA7BFA" w:rsidP="00FA7BFA">
      <w:pPr>
        <w:spacing w:line="220" w:lineRule="atLeast"/>
      </w:pPr>
    </w:p>
    <w:p w14:paraId="5DED5202" w14:textId="77777777" w:rsidR="00FA7BFA" w:rsidRPr="00780BE6" w:rsidRDefault="00FA7BFA" w:rsidP="00FA7BFA">
      <w:pPr>
        <w:spacing w:line="220" w:lineRule="atLeast"/>
      </w:pPr>
      <w:r w:rsidRPr="00780BE6">
        <w:rPr>
          <w:b/>
          <w:bCs/>
        </w:rPr>
        <w:t>Approval:</w:t>
      </w:r>
    </w:p>
    <w:p w14:paraId="4DEAC115" w14:textId="77777777" w:rsidR="00FA7BFA" w:rsidRPr="00780BE6" w:rsidRDefault="00FA7BFA" w:rsidP="00FA7BFA">
      <w:pPr>
        <w:spacing w:line="220" w:lineRule="atLeast"/>
      </w:pPr>
    </w:p>
    <w:p w14:paraId="0ADBC0CF" w14:textId="77777777" w:rsidR="00315885" w:rsidRPr="00780BE6" w:rsidRDefault="00315885" w:rsidP="00315885">
      <w:pPr>
        <w:tabs>
          <w:tab w:val="left" w:pos="6840"/>
          <w:tab w:val="left" w:pos="9180"/>
        </w:tabs>
        <w:spacing w:line="220" w:lineRule="atLeast"/>
      </w:pPr>
      <w:r w:rsidRPr="00780BE6">
        <w:t>P&amp;T Committee Recommendation: [  ] Decline [  ] Approve at:</w:t>
      </w:r>
    </w:p>
    <w:p w14:paraId="120BBEFC" w14:textId="77777777" w:rsidR="00315885" w:rsidRPr="00780BE6" w:rsidRDefault="00315885" w:rsidP="00780BE6">
      <w:pPr>
        <w:tabs>
          <w:tab w:val="left" w:pos="6840"/>
          <w:tab w:val="left" w:pos="9180"/>
        </w:tabs>
        <w:spacing w:line="220" w:lineRule="atLeast"/>
        <w:ind w:left="720"/>
      </w:pPr>
      <w:r w:rsidRPr="00780BE6">
        <w:t xml:space="preserve">[  ] Assistant </w:t>
      </w:r>
    </w:p>
    <w:p w14:paraId="1AE0A3C3" w14:textId="77777777" w:rsidR="00315885" w:rsidRPr="00780BE6" w:rsidRDefault="00315885" w:rsidP="00780BE6">
      <w:pPr>
        <w:tabs>
          <w:tab w:val="left" w:pos="6840"/>
          <w:tab w:val="left" w:pos="9180"/>
        </w:tabs>
        <w:spacing w:line="220" w:lineRule="atLeast"/>
        <w:ind w:left="720"/>
      </w:pPr>
      <w:r w:rsidRPr="00780BE6">
        <w:t xml:space="preserve">[  ] Associate </w:t>
      </w:r>
    </w:p>
    <w:p w14:paraId="46E35FE9" w14:textId="77777777" w:rsidR="00315885" w:rsidRPr="00780BE6" w:rsidRDefault="00315885" w:rsidP="00780BE6">
      <w:pPr>
        <w:tabs>
          <w:tab w:val="left" w:pos="6840"/>
          <w:tab w:val="left" w:pos="9180"/>
        </w:tabs>
        <w:spacing w:line="220" w:lineRule="atLeast"/>
        <w:ind w:left="720"/>
      </w:pPr>
      <w:r w:rsidRPr="00780BE6">
        <w:t>[  ] Full</w:t>
      </w:r>
    </w:p>
    <w:p w14:paraId="4BE3CB6E" w14:textId="77777777" w:rsidR="00315885" w:rsidRPr="00780BE6" w:rsidRDefault="00315885" w:rsidP="00315885">
      <w:pPr>
        <w:tabs>
          <w:tab w:val="left" w:pos="6840"/>
          <w:tab w:val="left" w:pos="9180"/>
        </w:tabs>
        <w:spacing w:line="220" w:lineRule="atLeast"/>
      </w:pPr>
    </w:p>
    <w:p w14:paraId="7F68F832" w14:textId="77777777" w:rsidR="00315885" w:rsidRPr="00780BE6" w:rsidRDefault="00315885" w:rsidP="00315885">
      <w:pPr>
        <w:tabs>
          <w:tab w:val="left" w:pos="6840"/>
          <w:tab w:val="left" w:pos="9180"/>
        </w:tabs>
        <w:spacing w:line="220" w:lineRule="atLeast"/>
      </w:pPr>
      <w:r w:rsidRPr="00780BE6">
        <w:t>Date of Recommendation:  __________________</w:t>
      </w:r>
    </w:p>
    <w:p w14:paraId="0E749357" w14:textId="77777777" w:rsidR="00315885" w:rsidRPr="00780BE6" w:rsidRDefault="00315885" w:rsidP="00315885">
      <w:pPr>
        <w:spacing w:line="220" w:lineRule="atLeast"/>
      </w:pPr>
    </w:p>
    <w:p w14:paraId="00E1FA48" w14:textId="77777777" w:rsidR="00331EF6" w:rsidRPr="00263847" w:rsidRDefault="00331EF6" w:rsidP="00331EF6">
      <w:pPr>
        <w:tabs>
          <w:tab w:val="left" w:pos="6840"/>
          <w:tab w:val="left" w:pos="9180"/>
        </w:tabs>
        <w:spacing w:line="220" w:lineRule="atLeast"/>
      </w:pPr>
      <w:r>
        <w:t>FAC</w:t>
      </w:r>
      <w:r w:rsidRPr="00263847">
        <w:t xml:space="preserve"> Recommendation: [  ] Decline [  ] Approve at:</w:t>
      </w:r>
    </w:p>
    <w:p w14:paraId="18639B6A" w14:textId="77777777" w:rsidR="00331EF6" w:rsidRPr="00263847" w:rsidRDefault="00331EF6" w:rsidP="00331EF6">
      <w:pPr>
        <w:tabs>
          <w:tab w:val="left" w:pos="6840"/>
          <w:tab w:val="left" w:pos="9180"/>
        </w:tabs>
        <w:spacing w:line="220" w:lineRule="atLeast"/>
        <w:ind w:left="720"/>
      </w:pPr>
      <w:r w:rsidRPr="00263847">
        <w:t xml:space="preserve">[  ] Assistant </w:t>
      </w:r>
    </w:p>
    <w:p w14:paraId="220BEAFC" w14:textId="77777777" w:rsidR="00331EF6" w:rsidRPr="00263847" w:rsidRDefault="00331EF6" w:rsidP="00331EF6">
      <w:pPr>
        <w:tabs>
          <w:tab w:val="left" w:pos="6840"/>
          <w:tab w:val="left" w:pos="9180"/>
        </w:tabs>
        <w:spacing w:line="220" w:lineRule="atLeast"/>
        <w:ind w:left="720"/>
      </w:pPr>
      <w:r w:rsidRPr="00263847">
        <w:t xml:space="preserve">[  ] Associate </w:t>
      </w:r>
    </w:p>
    <w:p w14:paraId="7AC52443" w14:textId="77777777" w:rsidR="00331EF6" w:rsidRPr="00263847" w:rsidRDefault="00331EF6" w:rsidP="00331EF6">
      <w:pPr>
        <w:tabs>
          <w:tab w:val="left" w:pos="6840"/>
          <w:tab w:val="left" w:pos="9180"/>
        </w:tabs>
        <w:spacing w:line="220" w:lineRule="atLeast"/>
        <w:ind w:left="720"/>
      </w:pPr>
      <w:r w:rsidRPr="00263847">
        <w:t>[  ] Full</w:t>
      </w:r>
    </w:p>
    <w:p w14:paraId="0455FF17" w14:textId="77777777" w:rsidR="00331EF6" w:rsidRDefault="00331EF6" w:rsidP="00FA7BFA">
      <w:pPr>
        <w:tabs>
          <w:tab w:val="left" w:pos="6840"/>
          <w:tab w:val="left" w:pos="8640"/>
        </w:tabs>
        <w:spacing w:line="220" w:lineRule="atLeast"/>
      </w:pPr>
    </w:p>
    <w:p w14:paraId="73F1F8A6" w14:textId="77777777" w:rsidR="00331EF6" w:rsidRDefault="00331EF6" w:rsidP="00FA7BFA">
      <w:pPr>
        <w:tabs>
          <w:tab w:val="left" w:pos="6840"/>
          <w:tab w:val="left" w:pos="8640"/>
        </w:tabs>
        <w:spacing w:line="220" w:lineRule="atLeast"/>
      </w:pPr>
      <w:r>
        <w:t>Date of Recommendation: ___________________</w:t>
      </w:r>
    </w:p>
    <w:p w14:paraId="27039F47" w14:textId="77777777" w:rsidR="00331EF6" w:rsidRDefault="00331EF6" w:rsidP="00FA7BFA">
      <w:pPr>
        <w:tabs>
          <w:tab w:val="left" w:pos="6840"/>
          <w:tab w:val="left" w:pos="8640"/>
        </w:tabs>
        <w:spacing w:line="220" w:lineRule="atLeast"/>
      </w:pPr>
    </w:p>
    <w:p w14:paraId="5E983687" w14:textId="77777777" w:rsidR="00FA7BFA" w:rsidRPr="00780BE6" w:rsidRDefault="00FA7BFA" w:rsidP="00FA7BFA">
      <w:pPr>
        <w:tabs>
          <w:tab w:val="left" w:pos="6840"/>
          <w:tab w:val="left" w:pos="8640"/>
        </w:tabs>
        <w:spacing w:line="220" w:lineRule="atLeast"/>
      </w:pPr>
      <w:r w:rsidRPr="00780BE6">
        <w:t xml:space="preserve">Department </w:t>
      </w:r>
      <w:r w:rsidR="00CD0F4C">
        <w:t>Head</w:t>
      </w:r>
      <w:r w:rsidRPr="00780BE6">
        <w:t>:  _____________________________________</w:t>
      </w:r>
      <w:proofErr w:type="gramStart"/>
      <w:r w:rsidRPr="00780BE6">
        <w:t>_  Date</w:t>
      </w:r>
      <w:proofErr w:type="gramEnd"/>
      <w:r w:rsidRPr="00780BE6">
        <w:t>:  ________________</w:t>
      </w:r>
    </w:p>
    <w:p w14:paraId="75137675" w14:textId="77777777" w:rsidR="00FA7BFA" w:rsidRPr="00780BE6" w:rsidRDefault="00FA7BFA" w:rsidP="00FA7BFA">
      <w:pPr>
        <w:spacing w:line="220" w:lineRule="atLeast"/>
      </w:pPr>
    </w:p>
    <w:p w14:paraId="4343FEE9" w14:textId="77777777" w:rsidR="00FA7BFA" w:rsidRPr="00780BE6" w:rsidRDefault="00FA7BFA" w:rsidP="00FA7BFA">
      <w:pPr>
        <w:tabs>
          <w:tab w:val="left" w:pos="6840"/>
          <w:tab w:val="left" w:pos="9180"/>
        </w:tabs>
        <w:spacing w:line="220" w:lineRule="atLeast"/>
      </w:pPr>
      <w:r w:rsidRPr="00780BE6">
        <w:br w:type="page"/>
      </w:r>
    </w:p>
    <w:p w14:paraId="2E49A781" w14:textId="77777777" w:rsidR="00FA7BFA" w:rsidRPr="00780BE6" w:rsidRDefault="00FA7BFA" w:rsidP="00780BE6">
      <w:pPr>
        <w:spacing w:line="220" w:lineRule="atLeast"/>
        <w:jc w:val="center"/>
        <w:rPr>
          <w:b/>
          <w:bCs/>
        </w:rPr>
      </w:pPr>
      <w:r w:rsidRPr="00780BE6">
        <w:rPr>
          <w:b/>
          <w:bCs/>
        </w:rPr>
        <w:lastRenderedPageBreak/>
        <w:t>Intended Role</w:t>
      </w:r>
      <w:r w:rsidR="005433BB">
        <w:rPr>
          <w:b/>
          <w:bCs/>
        </w:rPr>
        <w:t xml:space="preserve"> of Nominee</w:t>
      </w:r>
    </w:p>
    <w:p w14:paraId="6EA3EF62" w14:textId="77777777" w:rsidR="00FA7BFA" w:rsidRDefault="00FA7BFA" w:rsidP="00FA7BFA">
      <w:pPr>
        <w:spacing w:line="220" w:lineRule="atLeast"/>
        <w:rPr>
          <w:b/>
          <w:bCs/>
        </w:rPr>
      </w:pPr>
    </w:p>
    <w:p w14:paraId="2F874E5F" w14:textId="77777777" w:rsidR="00B52B7D" w:rsidRPr="00780BE6" w:rsidRDefault="00B52B7D" w:rsidP="00FA7BFA">
      <w:pPr>
        <w:spacing w:line="220" w:lineRule="atLeast"/>
        <w:rPr>
          <w:bCs/>
        </w:rPr>
      </w:pPr>
      <w:r w:rsidRPr="00780BE6">
        <w:rPr>
          <w:bCs/>
        </w:rPr>
        <w:t>Type of appointment proposed: [  ] Courtesy</w:t>
      </w:r>
      <w:r w:rsidR="00D963EF">
        <w:rPr>
          <w:bCs/>
        </w:rPr>
        <w:t xml:space="preserve"> </w:t>
      </w:r>
      <w:r w:rsidR="00D963EF" w:rsidRPr="00DF70BD">
        <w:rPr>
          <w:bCs/>
        </w:rPr>
        <w:t>[  ] Adjunct</w:t>
      </w:r>
    </w:p>
    <w:p w14:paraId="5AB90F13" w14:textId="77777777" w:rsidR="00B52B7D" w:rsidRDefault="00B52B7D" w:rsidP="00FA7BFA">
      <w:pPr>
        <w:spacing w:line="220" w:lineRule="atLeast"/>
      </w:pPr>
    </w:p>
    <w:p w14:paraId="2D5ED0D0" w14:textId="77777777" w:rsidR="00FA7BFA" w:rsidRPr="00780BE6" w:rsidRDefault="00B52B7D" w:rsidP="00FA7BFA">
      <w:pPr>
        <w:spacing w:line="220" w:lineRule="atLeast"/>
      </w:pPr>
      <w:r>
        <w:t>Level of appointment proposed: [  ] Assistant [  ] Associate [  ] Full</w:t>
      </w:r>
    </w:p>
    <w:p w14:paraId="1C614BD3" w14:textId="77777777" w:rsidR="00B52B7D" w:rsidRDefault="00B52B7D" w:rsidP="00FA7BFA">
      <w:pPr>
        <w:spacing w:line="220" w:lineRule="atLeast"/>
      </w:pPr>
    </w:p>
    <w:p w14:paraId="3B926C64" w14:textId="77777777" w:rsidR="008E7EC8" w:rsidRPr="00780BE6" w:rsidRDefault="008E7EC8" w:rsidP="008E7EC8">
      <w:r>
        <w:t>Describe t</w:t>
      </w:r>
      <w:r w:rsidRPr="00780BE6">
        <w:t xml:space="preserve">he qualities, standing and achievements the nominee possesses that are deemed appropriate for consideration, and those </w:t>
      </w:r>
      <w:r>
        <w:t xml:space="preserve">that </w:t>
      </w:r>
      <w:r w:rsidRPr="00780BE6">
        <w:t xml:space="preserve">are considered comparable to those expected at the relevant </w:t>
      </w:r>
      <w:r>
        <w:t xml:space="preserve">position </w:t>
      </w:r>
      <w:r w:rsidRPr="00780BE6">
        <w:t>level</w:t>
      </w:r>
    </w:p>
    <w:p w14:paraId="09539F90" w14:textId="77777777" w:rsidR="008E7EC8" w:rsidRDefault="008E7EC8" w:rsidP="008E7EC8">
      <w:pPr>
        <w:spacing w:line="220" w:lineRule="atLeast"/>
      </w:pPr>
    </w:p>
    <w:p w14:paraId="45520D9A" w14:textId="77777777" w:rsidR="008E7EC8" w:rsidRDefault="008E7EC8" w:rsidP="008E7EC8">
      <w:pPr>
        <w:spacing w:line="220" w:lineRule="atLeast"/>
      </w:pPr>
    </w:p>
    <w:p w14:paraId="30FB1B57" w14:textId="77777777" w:rsidR="008E7EC8" w:rsidRDefault="008E7EC8" w:rsidP="008E7EC8">
      <w:pPr>
        <w:spacing w:line="220" w:lineRule="atLeast"/>
      </w:pPr>
    </w:p>
    <w:p w14:paraId="65F8F6E5" w14:textId="77777777" w:rsidR="008E7EC8" w:rsidRDefault="008E7EC8" w:rsidP="008E7EC8">
      <w:pPr>
        <w:spacing w:line="220" w:lineRule="atLeast"/>
      </w:pPr>
    </w:p>
    <w:p w14:paraId="56E6DC94" w14:textId="77777777" w:rsidR="008E7EC8" w:rsidRDefault="008E7EC8" w:rsidP="008E7EC8">
      <w:pPr>
        <w:spacing w:line="220" w:lineRule="atLeast"/>
      </w:pPr>
    </w:p>
    <w:p w14:paraId="2AF7BA9C" w14:textId="77777777" w:rsidR="008E7EC8" w:rsidRDefault="008E7EC8" w:rsidP="008E7EC8">
      <w:pPr>
        <w:spacing w:line="220" w:lineRule="atLeast"/>
      </w:pPr>
    </w:p>
    <w:p w14:paraId="600A57D6" w14:textId="5BAFD961" w:rsidR="00B52B7D" w:rsidRDefault="00B52B7D" w:rsidP="00FA7BFA">
      <w:pPr>
        <w:spacing w:line="220" w:lineRule="atLeast"/>
      </w:pPr>
      <w:r>
        <w:t xml:space="preserve">In what way will the nominee contribute to the enhancement of the Department’s teaching, research, </w:t>
      </w:r>
      <w:r w:rsidR="00243903">
        <w:t xml:space="preserve">extension, </w:t>
      </w:r>
      <w:r>
        <w:t>and professional activities</w:t>
      </w:r>
      <w:r w:rsidR="008E7EC8">
        <w:t xml:space="preserve"> (complete all that apply)</w:t>
      </w:r>
      <w:r>
        <w:t>?</w:t>
      </w:r>
    </w:p>
    <w:p w14:paraId="319ABE7B" w14:textId="77777777" w:rsidR="00B52B7D" w:rsidRDefault="00B52B7D" w:rsidP="00FA7BFA">
      <w:pPr>
        <w:spacing w:line="220" w:lineRule="atLeast"/>
      </w:pPr>
    </w:p>
    <w:p w14:paraId="11881020" w14:textId="77777777" w:rsidR="005433BB" w:rsidRDefault="005433BB" w:rsidP="00FA7BFA">
      <w:pPr>
        <w:spacing w:line="220" w:lineRule="atLeast"/>
      </w:pPr>
    </w:p>
    <w:p w14:paraId="4A60D83B" w14:textId="77777777" w:rsidR="005433BB" w:rsidRDefault="005433BB" w:rsidP="00574547">
      <w:pPr>
        <w:spacing w:line="220" w:lineRule="atLeast"/>
        <w:ind w:left="720"/>
      </w:pPr>
      <w:r>
        <w:t>What courses are the candidate expected to teach over the next five years? If re-appointment, what courses were taught in the past five years</w:t>
      </w:r>
      <w:r w:rsidR="007646D1">
        <w:t xml:space="preserve"> and/or currently</w:t>
      </w:r>
      <w:r>
        <w:t>?</w:t>
      </w:r>
    </w:p>
    <w:p w14:paraId="328F7888" w14:textId="77777777" w:rsidR="005433BB" w:rsidRDefault="005433BB" w:rsidP="00FA7BFA">
      <w:pPr>
        <w:spacing w:line="220" w:lineRule="atLeast"/>
      </w:pPr>
    </w:p>
    <w:p w14:paraId="1B1893F1" w14:textId="77777777" w:rsidR="005433BB" w:rsidRDefault="005433BB" w:rsidP="00FA7BFA">
      <w:pPr>
        <w:spacing w:line="220" w:lineRule="atLeast"/>
      </w:pPr>
    </w:p>
    <w:p w14:paraId="6F482888" w14:textId="77777777" w:rsidR="005433BB" w:rsidRDefault="005433BB" w:rsidP="00FA7BFA">
      <w:pPr>
        <w:spacing w:line="220" w:lineRule="atLeast"/>
      </w:pPr>
    </w:p>
    <w:p w14:paraId="2FC7B257" w14:textId="77777777" w:rsidR="005433BB" w:rsidRDefault="005433BB" w:rsidP="00FA7BFA">
      <w:pPr>
        <w:spacing w:line="220" w:lineRule="atLeast"/>
      </w:pPr>
    </w:p>
    <w:p w14:paraId="2BA9DBCA" w14:textId="77777777" w:rsidR="005433BB" w:rsidRDefault="005433BB" w:rsidP="00FA7BFA">
      <w:pPr>
        <w:spacing w:line="220" w:lineRule="atLeast"/>
      </w:pPr>
    </w:p>
    <w:p w14:paraId="18B12440" w14:textId="77777777" w:rsidR="005433BB" w:rsidRDefault="005433BB" w:rsidP="00FA7BFA">
      <w:pPr>
        <w:spacing w:line="220" w:lineRule="atLeast"/>
      </w:pPr>
    </w:p>
    <w:p w14:paraId="5AE8A111" w14:textId="77777777" w:rsidR="005433BB" w:rsidRDefault="005433BB" w:rsidP="00574547">
      <w:pPr>
        <w:spacing w:line="220" w:lineRule="atLeast"/>
        <w:ind w:left="720"/>
      </w:pPr>
      <w:r>
        <w:t xml:space="preserve">How many graduate committees will/has the candidate </w:t>
      </w:r>
      <w:proofErr w:type="gramStart"/>
      <w:r>
        <w:t>serve(</w:t>
      </w:r>
      <w:proofErr w:type="gramEnd"/>
      <w:r>
        <w:t>d) on</w:t>
      </w:r>
      <w:r w:rsidR="00DD4B6E">
        <w:t xml:space="preserve"> (name the student(s))</w:t>
      </w:r>
      <w:r>
        <w:t xml:space="preserve">? </w:t>
      </w:r>
      <w:r w:rsidR="00AA216B">
        <w:t>On what date did the last graduate committee service end?</w:t>
      </w:r>
    </w:p>
    <w:p w14:paraId="7C16764A" w14:textId="77777777" w:rsidR="005433BB" w:rsidRDefault="005433BB" w:rsidP="00FA7BFA">
      <w:pPr>
        <w:spacing w:line="220" w:lineRule="atLeast"/>
      </w:pPr>
    </w:p>
    <w:p w14:paraId="5A16F145" w14:textId="77777777" w:rsidR="005433BB" w:rsidRDefault="005433BB" w:rsidP="00FA7BFA">
      <w:pPr>
        <w:spacing w:line="220" w:lineRule="atLeast"/>
      </w:pPr>
    </w:p>
    <w:p w14:paraId="36EBD6B6" w14:textId="77777777" w:rsidR="005433BB" w:rsidRDefault="005433BB" w:rsidP="00FA7BFA">
      <w:pPr>
        <w:spacing w:line="220" w:lineRule="atLeast"/>
      </w:pPr>
    </w:p>
    <w:p w14:paraId="5B570F41" w14:textId="77777777" w:rsidR="005433BB" w:rsidRDefault="005433BB" w:rsidP="00FA7BFA">
      <w:pPr>
        <w:spacing w:line="220" w:lineRule="atLeast"/>
      </w:pPr>
    </w:p>
    <w:p w14:paraId="0FDD43A5" w14:textId="77777777" w:rsidR="005433BB" w:rsidRDefault="005433BB" w:rsidP="00FA7BFA">
      <w:pPr>
        <w:spacing w:line="220" w:lineRule="atLeast"/>
      </w:pPr>
    </w:p>
    <w:p w14:paraId="2F833283" w14:textId="77777777" w:rsidR="005433BB" w:rsidRDefault="005433BB" w:rsidP="00FA7BFA">
      <w:pPr>
        <w:spacing w:line="220" w:lineRule="atLeast"/>
      </w:pPr>
    </w:p>
    <w:p w14:paraId="7C9E8C62" w14:textId="77777777" w:rsidR="005433BB" w:rsidRDefault="005433BB" w:rsidP="00574547">
      <w:pPr>
        <w:spacing w:line="220" w:lineRule="atLeast"/>
        <w:ind w:left="720"/>
      </w:pPr>
      <w:r>
        <w:t xml:space="preserve">What other activities will/has the candidate </w:t>
      </w:r>
      <w:proofErr w:type="gramStart"/>
      <w:r>
        <w:t>be(</w:t>
      </w:r>
      <w:proofErr w:type="spellStart"/>
      <w:proofErr w:type="gramEnd"/>
      <w:r>
        <w:t>en</w:t>
      </w:r>
      <w:proofErr w:type="spellEnd"/>
      <w:r>
        <w:t>) involved in that warrant this appointment status?</w:t>
      </w:r>
    </w:p>
    <w:p w14:paraId="0BD2865D" w14:textId="77777777" w:rsidR="00B52B7D" w:rsidRPr="00263847" w:rsidRDefault="00B52B7D" w:rsidP="00B52B7D">
      <w:pPr>
        <w:spacing w:line="220" w:lineRule="atLeast"/>
      </w:pPr>
    </w:p>
    <w:p w14:paraId="73280042" w14:textId="77777777" w:rsidR="00B52B7D" w:rsidRPr="00263847" w:rsidRDefault="00B52B7D" w:rsidP="00B52B7D">
      <w:pPr>
        <w:spacing w:line="220" w:lineRule="atLeast"/>
      </w:pPr>
    </w:p>
    <w:p w14:paraId="4EF70174" w14:textId="77777777" w:rsidR="00B52B7D" w:rsidRPr="00263847" w:rsidRDefault="00B52B7D" w:rsidP="00B52B7D">
      <w:pPr>
        <w:spacing w:line="220" w:lineRule="atLeast"/>
      </w:pPr>
    </w:p>
    <w:p w14:paraId="1E9A5ED3" w14:textId="77777777" w:rsidR="00B52B7D" w:rsidRPr="00263847" w:rsidRDefault="00B52B7D" w:rsidP="00B52B7D">
      <w:pPr>
        <w:spacing w:line="220" w:lineRule="atLeast"/>
      </w:pPr>
    </w:p>
    <w:p w14:paraId="0816325C" w14:textId="77777777" w:rsidR="00764BCC" w:rsidRDefault="00764BCC" w:rsidP="00780BE6"/>
    <w:sectPr w:rsidR="00764BCC" w:rsidSect="008027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53562" w14:textId="77777777" w:rsidR="00766951" w:rsidRDefault="00766951" w:rsidP="004A5304">
      <w:r>
        <w:separator/>
      </w:r>
    </w:p>
  </w:endnote>
  <w:endnote w:type="continuationSeparator" w:id="0">
    <w:p w14:paraId="1379D5F0" w14:textId="77777777" w:rsidR="00766951" w:rsidRDefault="00766951" w:rsidP="004A5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4CAAB" w14:textId="77777777" w:rsidR="004A5304" w:rsidRDefault="004A53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203FD" w14:textId="77777777" w:rsidR="004A5304" w:rsidRDefault="004A530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73A0E" w14:textId="77777777" w:rsidR="004A5304" w:rsidRDefault="004A53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AA539" w14:textId="77777777" w:rsidR="00766951" w:rsidRDefault="00766951" w:rsidP="004A5304">
      <w:r>
        <w:separator/>
      </w:r>
    </w:p>
  </w:footnote>
  <w:footnote w:type="continuationSeparator" w:id="0">
    <w:p w14:paraId="634C3636" w14:textId="77777777" w:rsidR="00766951" w:rsidRDefault="00766951" w:rsidP="004A5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F9903" w14:textId="77777777" w:rsidR="004A5304" w:rsidRDefault="004A53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05F70" w14:textId="22B3123E" w:rsidR="004A5304" w:rsidRDefault="004A5304">
    <w:pPr>
      <w:pStyle w:val="Header"/>
    </w:pPr>
    <w:r>
      <w:t>Adopted January 2015</w:t>
    </w:r>
  </w:p>
  <w:p w14:paraId="2535944B" w14:textId="77777777" w:rsidR="004A5304" w:rsidRDefault="004A530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04E13" w14:textId="77777777" w:rsidR="004A5304" w:rsidRDefault="004A53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F7658F2"/>
    <w:multiLevelType w:val="hybridMultilevel"/>
    <w:tmpl w:val="2DA03D01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BB97AA5"/>
    <w:multiLevelType w:val="hybridMultilevel"/>
    <w:tmpl w:val="E10E6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285"/>
    <w:rsid w:val="00087E0B"/>
    <w:rsid w:val="00196589"/>
    <w:rsid w:val="00243903"/>
    <w:rsid w:val="003139C6"/>
    <w:rsid w:val="00315885"/>
    <w:rsid w:val="00331EF6"/>
    <w:rsid w:val="0035077D"/>
    <w:rsid w:val="00385A1B"/>
    <w:rsid w:val="003B4735"/>
    <w:rsid w:val="004A5304"/>
    <w:rsid w:val="004B2899"/>
    <w:rsid w:val="004D40A0"/>
    <w:rsid w:val="005433BB"/>
    <w:rsid w:val="00574547"/>
    <w:rsid w:val="00623367"/>
    <w:rsid w:val="00685285"/>
    <w:rsid w:val="006854FC"/>
    <w:rsid w:val="006E0A9F"/>
    <w:rsid w:val="0070146E"/>
    <w:rsid w:val="00725B44"/>
    <w:rsid w:val="007646D1"/>
    <w:rsid w:val="00764BCC"/>
    <w:rsid w:val="00766951"/>
    <w:rsid w:val="00780BE6"/>
    <w:rsid w:val="00801FB9"/>
    <w:rsid w:val="00802776"/>
    <w:rsid w:val="00817413"/>
    <w:rsid w:val="008E7EC8"/>
    <w:rsid w:val="009006F3"/>
    <w:rsid w:val="009922C1"/>
    <w:rsid w:val="009B0D34"/>
    <w:rsid w:val="009D74DF"/>
    <w:rsid w:val="00AA216B"/>
    <w:rsid w:val="00AE54E6"/>
    <w:rsid w:val="00AF7D4A"/>
    <w:rsid w:val="00B3077A"/>
    <w:rsid w:val="00B52B7D"/>
    <w:rsid w:val="00C70B4B"/>
    <w:rsid w:val="00C85B2E"/>
    <w:rsid w:val="00CD0F4C"/>
    <w:rsid w:val="00CE4845"/>
    <w:rsid w:val="00D03C7F"/>
    <w:rsid w:val="00D13B83"/>
    <w:rsid w:val="00D21A74"/>
    <w:rsid w:val="00D36019"/>
    <w:rsid w:val="00D82419"/>
    <w:rsid w:val="00D963EF"/>
    <w:rsid w:val="00DD4B6E"/>
    <w:rsid w:val="00DF2EAB"/>
    <w:rsid w:val="00E6305E"/>
    <w:rsid w:val="00E67DE7"/>
    <w:rsid w:val="00F14652"/>
    <w:rsid w:val="00F22FAE"/>
    <w:rsid w:val="00FA7BFA"/>
    <w:rsid w:val="00FE5EED"/>
    <w:rsid w:val="7C13E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E8B282"/>
  <w15:docId w15:val="{5375F478-CC14-4D81-8B5C-758C4C1E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2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8528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3">
    <w:name w:val="CM3"/>
    <w:basedOn w:val="Default"/>
    <w:next w:val="Default"/>
    <w:rsid w:val="00685285"/>
    <w:pPr>
      <w:spacing w:after="253"/>
    </w:pPr>
    <w:rPr>
      <w:color w:val="auto"/>
    </w:rPr>
  </w:style>
  <w:style w:type="paragraph" w:customStyle="1" w:styleId="CM2">
    <w:name w:val="CM2"/>
    <w:basedOn w:val="Default"/>
    <w:next w:val="Default"/>
    <w:rsid w:val="00685285"/>
    <w:pPr>
      <w:spacing w:line="271" w:lineRule="atLeast"/>
    </w:pPr>
    <w:rPr>
      <w:color w:val="auto"/>
    </w:rPr>
  </w:style>
  <w:style w:type="paragraph" w:styleId="BalloonText">
    <w:name w:val="Balloon Text"/>
    <w:basedOn w:val="Normal"/>
    <w:link w:val="BalloonTextChar"/>
    <w:rsid w:val="00E67D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67DE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D03C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D03C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03C7F"/>
  </w:style>
  <w:style w:type="paragraph" w:styleId="CommentSubject">
    <w:name w:val="annotation subject"/>
    <w:basedOn w:val="CommentText"/>
    <w:next w:val="CommentText"/>
    <w:link w:val="CommentSubjectChar"/>
    <w:rsid w:val="00D03C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03C7F"/>
    <w:rPr>
      <w:b/>
      <w:bCs/>
    </w:rPr>
  </w:style>
  <w:style w:type="paragraph" w:styleId="Footer">
    <w:name w:val="footer"/>
    <w:basedOn w:val="Normal"/>
    <w:link w:val="FooterChar"/>
    <w:rsid w:val="00FA7BFA"/>
    <w:pPr>
      <w:widowControl w:val="0"/>
      <w:tabs>
        <w:tab w:val="center" w:pos="4320"/>
        <w:tab w:val="right" w:pos="8640"/>
      </w:tabs>
      <w:autoSpaceDE w:val="0"/>
      <w:autoSpaceDN w:val="0"/>
    </w:pPr>
    <w:rPr>
      <w:rFonts w:ascii="Palatino" w:hAnsi="Palatino"/>
      <w:noProof/>
    </w:rPr>
  </w:style>
  <w:style w:type="character" w:customStyle="1" w:styleId="FooterChar">
    <w:name w:val="Footer Char"/>
    <w:basedOn w:val="DefaultParagraphFont"/>
    <w:link w:val="Footer"/>
    <w:rsid w:val="00FA7BFA"/>
    <w:rPr>
      <w:rFonts w:ascii="Palatino" w:hAnsi="Palatino"/>
      <w:noProof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5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3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CRITERIA FOR ADJUNCT OR COURTESY APPOINTMENT IN AGRONOMY</vt:lpstr>
    </vt:vector>
  </TitlesOfParts>
  <Company>UNL Agronomy and Horticulture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CRITERIA FOR ADJUNCT OR COURTESY APPOINTMENT IN AGRONOMY</dc:title>
  <dc:creator>haawendt</dc:creator>
  <cp:lastModifiedBy>Kara Danforth</cp:lastModifiedBy>
  <cp:revision>3</cp:revision>
  <dcterms:created xsi:type="dcterms:W3CDTF">2015-01-22T20:41:00Z</dcterms:created>
  <dcterms:modified xsi:type="dcterms:W3CDTF">2015-01-22T20:41:00Z</dcterms:modified>
</cp:coreProperties>
</file>